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CA4D" w14:textId="77777777" w:rsidR="00AF228A" w:rsidRPr="0041386F" w:rsidRDefault="00877A72" w:rsidP="0041386F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41386F">
        <w:rPr>
          <w:rFonts w:hAnsi="ＭＳ 明朝" w:hint="eastAsia"/>
          <w:spacing w:val="0"/>
        </w:rPr>
        <w:t>様式第</w:t>
      </w:r>
      <w:r w:rsidR="0074528C" w:rsidRPr="0041386F">
        <w:rPr>
          <w:rFonts w:hAnsi="ＭＳ 明朝" w:hint="eastAsia"/>
          <w:spacing w:val="0"/>
        </w:rPr>
        <w:t>７</w:t>
      </w:r>
      <w:r w:rsidR="00AF228A" w:rsidRPr="0041386F">
        <w:rPr>
          <w:rFonts w:hAnsi="ＭＳ 明朝" w:hint="eastAsia"/>
          <w:spacing w:val="0"/>
        </w:rPr>
        <w:t>号</w:t>
      </w:r>
      <w:r w:rsidR="00C847E4" w:rsidRPr="0041386F">
        <w:rPr>
          <w:rFonts w:hAnsi="ＭＳ 明朝" w:hint="eastAsia"/>
          <w:spacing w:val="0"/>
        </w:rPr>
        <w:t>（第１２条関係）</w:t>
      </w:r>
    </w:p>
    <w:p w14:paraId="77B7DDC9" w14:textId="1CD3CC68" w:rsidR="00AF228A" w:rsidRDefault="00CE6316">
      <w:pPr>
        <w:wordWrap w:val="0"/>
        <w:spacing w:line="107" w:lineRule="atLeast"/>
        <w:ind w:left="2340" w:right="48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3D8C2" wp14:editId="790DADDC">
                <wp:simplePos x="0" y="0"/>
                <wp:positionH relativeFrom="column">
                  <wp:posOffset>4229100</wp:posOffset>
                </wp:positionH>
                <wp:positionV relativeFrom="paragraph">
                  <wp:posOffset>169545</wp:posOffset>
                </wp:positionV>
                <wp:extent cx="10287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EA0C" w14:textId="77777777" w:rsidR="00AF228A" w:rsidRDefault="00AF228A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3D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3.3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" stroked="f">
                <v:textbox inset="5.85pt,1.35mm,5.85pt,.7pt">
                  <w:txbxContent>
                    <w:p w14:paraId="29A2EA0C" w14:textId="77777777" w:rsidR="00AF228A" w:rsidRDefault="00AF228A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AF228A">
        <w:rPr>
          <w:rFonts w:hint="eastAsia"/>
        </w:rPr>
        <w:t>炉・厨房設備・温風暖房機・ボイラー</w:t>
      </w:r>
    </w:p>
    <w:p w14:paraId="63C464D9" w14:textId="77777777" w:rsidR="00AF228A" w:rsidRDefault="00AF228A">
      <w:pPr>
        <w:wordWrap w:val="0"/>
        <w:spacing w:line="107" w:lineRule="atLeast"/>
        <w:ind w:left="2340" w:right="486"/>
        <w:jc w:val="left"/>
      </w:pPr>
      <w:r>
        <w:rPr>
          <w:rFonts w:hint="eastAsia"/>
        </w:rPr>
        <w:t>給湯湯沸設備・乾燥設備・サウナ設備</w:t>
      </w:r>
    </w:p>
    <w:p w14:paraId="005DCA5A" w14:textId="77777777" w:rsidR="00AF228A" w:rsidRDefault="00AF228A">
      <w:pPr>
        <w:wordWrap w:val="0"/>
        <w:spacing w:line="107" w:lineRule="atLeast"/>
        <w:ind w:left="2340" w:right="486"/>
        <w:jc w:val="left"/>
      </w:pPr>
      <w:r>
        <w:rPr>
          <w:rFonts w:hint="eastAsia"/>
        </w:rPr>
        <w:t xml:space="preserve">ヒートポンプ冷暖房機　　　　　　</w:t>
      </w:r>
    </w:p>
    <w:p w14:paraId="2928994A" w14:textId="77777777" w:rsidR="00AF228A" w:rsidRDefault="00AF228A">
      <w:pPr>
        <w:wordWrap w:val="0"/>
        <w:spacing w:afterLines="50" w:after="120" w:line="240" w:lineRule="exact"/>
        <w:ind w:left="2342" w:right="488"/>
        <w:jc w:val="left"/>
      </w:pPr>
      <w:r>
        <w:rPr>
          <w:rFonts w:hint="eastAsia"/>
        </w:rPr>
        <w:t xml:space="preserve">火花を生ずる設備・放電加工機　　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171"/>
        <w:gridCol w:w="905"/>
        <w:gridCol w:w="618"/>
        <w:gridCol w:w="242"/>
        <w:gridCol w:w="405"/>
        <w:gridCol w:w="900"/>
        <w:gridCol w:w="512"/>
        <w:gridCol w:w="119"/>
        <w:gridCol w:w="89"/>
        <w:gridCol w:w="355"/>
        <w:gridCol w:w="287"/>
        <w:gridCol w:w="618"/>
        <w:gridCol w:w="1071"/>
        <w:gridCol w:w="189"/>
        <w:gridCol w:w="1994"/>
      </w:tblGrid>
      <w:tr w:rsidR="00AF228A" w14:paraId="0C2F68F4" w14:textId="77777777">
        <w:trPr>
          <w:trHeight w:val="2303"/>
        </w:trPr>
        <w:tc>
          <w:tcPr>
            <w:tcW w:w="944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D8760" w14:textId="77777777" w:rsidR="00AF228A" w:rsidRDefault="00AF228A">
            <w:pPr>
              <w:spacing w:beforeLines="50" w:before="120" w:line="240" w:lineRule="exact"/>
              <w:ind w:right="374"/>
              <w:jc w:val="right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年　　月　　日</w:t>
            </w:r>
          </w:p>
          <w:p w14:paraId="718F276B" w14:textId="77777777" w:rsidR="00AF228A" w:rsidRDefault="00AF228A" w:rsidP="00572404">
            <w:pPr>
              <w:jc w:val="left"/>
              <w:rPr>
                <w:rFonts w:hint="eastAsia"/>
                <w:spacing w:val="12"/>
                <w:szCs w:val="21"/>
              </w:rPr>
            </w:pPr>
          </w:p>
          <w:p w14:paraId="1BE820E5" w14:textId="60AF228B" w:rsidR="00AF228A" w:rsidRDefault="00B805DD">
            <w:pPr>
              <w:ind w:left="599"/>
              <w:jc w:val="left"/>
              <w:rPr>
                <w:spacing w:val="12"/>
                <w:szCs w:val="21"/>
              </w:rPr>
            </w:pPr>
            <w:r>
              <w:rPr>
                <w:rFonts w:hint="eastAsia"/>
                <w:spacing w:val="0"/>
                <w:kern w:val="0"/>
                <w:szCs w:val="21"/>
              </w:rPr>
              <w:t xml:space="preserve">高野町消防長　様　</w:t>
            </w:r>
          </w:p>
          <w:p w14:paraId="3342AFC2" w14:textId="39CD0D5B" w:rsidR="00AF228A" w:rsidRDefault="00AF228A">
            <w:pPr>
              <w:ind w:leftChars="1289" w:left="3119" w:firstLineChars="600" w:firstLine="1404"/>
              <w:jc w:val="left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届出者　住　所</w:t>
            </w:r>
            <w:r w:rsidR="00572404">
              <w:rPr>
                <w:rFonts w:hint="eastAsia"/>
                <w:spacing w:val="12"/>
                <w:szCs w:val="21"/>
              </w:rPr>
              <w:t xml:space="preserve">　</w:t>
            </w:r>
          </w:p>
          <w:p w14:paraId="205D72A8" w14:textId="1094AC01" w:rsidR="00AF228A" w:rsidRDefault="00487F68" w:rsidP="00487F68">
            <w:pPr>
              <w:spacing w:beforeLines="100" w:before="240" w:line="240" w:lineRule="exact"/>
              <w:ind w:right="199"/>
              <w:rPr>
                <w:spacing w:val="12"/>
                <w:szCs w:val="21"/>
              </w:rPr>
            </w:pPr>
            <w:r w:rsidRPr="00487F68">
              <w:rPr>
                <w:rFonts w:hint="eastAsia"/>
                <w:color w:val="FFFFFF"/>
                <w:spacing w:val="12"/>
                <w:szCs w:val="21"/>
              </w:rPr>
              <w:t>こ</w:t>
            </w:r>
            <w:r w:rsidR="00BC4409">
              <w:rPr>
                <w:rFonts w:hint="eastAsia"/>
                <w:color w:val="FFFFFF"/>
                <w:spacing w:val="12"/>
                <w:szCs w:val="21"/>
              </w:rPr>
              <w:t xml:space="preserve">　　　　　　　　　　　　　　　　　　　　</w:t>
            </w:r>
            <w:r w:rsidRPr="00487F68">
              <w:rPr>
                <w:rFonts w:hint="eastAsia"/>
                <w:color w:val="FFFFFF"/>
                <w:spacing w:val="12"/>
                <w:szCs w:val="21"/>
              </w:rPr>
              <w:t>ここ</w:t>
            </w:r>
            <w:r w:rsidRPr="00487F68">
              <w:rPr>
                <w:color w:val="FFFFFF"/>
                <w:spacing w:val="12"/>
                <w:szCs w:val="21"/>
              </w:rPr>
              <w:t>b</w:t>
            </w:r>
            <w:r w:rsidR="00AF228A">
              <w:rPr>
                <w:rFonts w:hint="eastAsia"/>
                <w:spacing w:val="12"/>
                <w:szCs w:val="21"/>
              </w:rPr>
              <w:t>氏　名</w:t>
            </w:r>
            <w:r w:rsidR="00CE6316">
              <w:rPr>
                <w:rFonts w:hint="eastAsia"/>
                <w:spacing w:val="12"/>
                <w:szCs w:val="21"/>
              </w:rPr>
              <w:t xml:space="preserve">　</w:t>
            </w:r>
          </w:p>
          <w:p w14:paraId="3C044DF4" w14:textId="77777777" w:rsidR="00AF228A" w:rsidRDefault="00AF228A">
            <w:pPr>
              <w:spacing w:beforeLines="50" w:before="120" w:line="240" w:lineRule="exact"/>
              <w:ind w:left="6004"/>
              <w:jc w:val="left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（電話　　　　　　　　）</w:t>
            </w:r>
          </w:p>
        </w:tc>
      </w:tr>
      <w:tr w:rsidR="00AF228A" w14:paraId="700F55EA" w14:textId="77777777">
        <w:trPr>
          <w:cantSplit/>
          <w:trHeight w:hRule="exact" w:val="397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DA0DEB" w14:textId="77777777" w:rsidR="00AF228A" w:rsidRDefault="00AF228A">
            <w:pPr>
              <w:spacing w:line="108" w:lineRule="atLeast"/>
              <w:jc w:val="center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防　火</w:t>
            </w:r>
          </w:p>
          <w:p w14:paraId="7554A977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対象物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623CE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所在地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86D21" w14:textId="77777777" w:rsidR="00AF228A" w:rsidRDefault="00AF228A">
            <w:pPr>
              <w:ind w:firstLineChars="1600" w:firstLine="3744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電話（　　）</w:t>
            </w:r>
          </w:p>
        </w:tc>
      </w:tr>
      <w:tr w:rsidR="00AF228A" w14:paraId="4AE39995" w14:textId="77777777">
        <w:trPr>
          <w:cantSplit/>
          <w:trHeight w:hRule="exact" w:val="397"/>
        </w:trPr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5FE46D" w14:textId="77777777" w:rsidR="00AF228A" w:rsidRDefault="00AF228A">
            <w:pPr>
              <w:spacing w:line="215" w:lineRule="exact"/>
              <w:jc w:val="center"/>
              <w:rPr>
                <w:spacing w:val="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AEB29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名　称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5B44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EB3C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主要用途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E4B18" w14:textId="77777777" w:rsidR="00AF228A" w:rsidRDefault="00AF228A">
            <w:pPr>
              <w:spacing w:line="108" w:lineRule="atLeast"/>
              <w:ind w:leftChars="76" w:left="184"/>
              <w:rPr>
                <w:spacing w:val="2"/>
                <w:szCs w:val="21"/>
              </w:rPr>
            </w:pPr>
          </w:p>
        </w:tc>
      </w:tr>
      <w:tr w:rsidR="00546BF0" w14:paraId="1DBCB09B" w14:textId="77777777">
        <w:trPr>
          <w:cantSplit/>
          <w:trHeight w:hRule="exact" w:val="397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87B602" w14:textId="77777777" w:rsidR="00546BF0" w:rsidRDefault="00546BF0">
            <w:pPr>
              <w:ind w:leftChars="24" w:left="58"/>
              <w:jc w:val="center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設置場所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379B" w14:textId="77777777" w:rsidR="00546BF0" w:rsidRDefault="00546BF0">
            <w:pPr>
              <w:spacing w:line="108" w:lineRule="atLeast"/>
              <w:jc w:val="distribute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用　途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7F6B9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E0A3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床面積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6A75A" w14:textId="77777777" w:rsidR="00546BF0" w:rsidRDefault="00546BF0">
            <w:pPr>
              <w:spacing w:line="108" w:lineRule="atLeast"/>
              <w:ind w:rightChars="70" w:right="169"/>
              <w:jc w:val="right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㎡</w:t>
            </w:r>
          </w:p>
        </w:tc>
        <w:tc>
          <w:tcPr>
            <w:tcW w:w="2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153D" w14:textId="77777777" w:rsidR="00546BF0" w:rsidRDefault="00546BF0" w:rsidP="00546BF0">
            <w:pPr>
              <w:spacing w:line="108" w:lineRule="atLeast"/>
              <w:ind w:leftChars="50" w:left="121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消防用設備等又は</w:t>
            </w:r>
            <w:r w:rsidRPr="000A6FAB">
              <w:rPr>
                <w:rFonts w:hint="eastAsia"/>
                <w:spacing w:val="33"/>
                <w:kern w:val="0"/>
                <w:szCs w:val="21"/>
                <w:fitText w:val="1871" w:id="-1463103488"/>
              </w:rPr>
              <w:t>特殊消防設備</w:t>
            </w:r>
            <w:r w:rsidRPr="000A6FAB">
              <w:rPr>
                <w:rFonts w:hint="eastAsia"/>
                <w:spacing w:val="3"/>
                <w:kern w:val="0"/>
                <w:szCs w:val="21"/>
                <w:fitText w:val="1871" w:id="-1463103488"/>
              </w:rPr>
              <w:t>等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EB46D" w14:textId="77777777" w:rsidR="00546BF0" w:rsidRDefault="00546BF0">
            <w:pPr>
              <w:widowControl/>
              <w:autoSpaceDE/>
              <w:autoSpaceDN/>
              <w:spacing w:line="240" w:lineRule="auto"/>
              <w:jc w:val="left"/>
              <w:rPr>
                <w:spacing w:val="2"/>
                <w:szCs w:val="21"/>
              </w:rPr>
            </w:pPr>
          </w:p>
          <w:p w14:paraId="4C0CAFAF" w14:textId="77777777" w:rsidR="00546BF0" w:rsidRDefault="00546BF0" w:rsidP="00546BF0">
            <w:pPr>
              <w:spacing w:line="108" w:lineRule="atLeast"/>
              <w:rPr>
                <w:spacing w:val="2"/>
                <w:szCs w:val="21"/>
              </w:rPr>
            </w:pPr>
          </w:p>
        </w:tc>
      </w:tr>
      <w:tr w:rsidR="00546BF0" w14:paraId="38B33480" w14:textId="77777777">
        <w:trPr>
          <w:cantSplit/>
          <w:trHeight w:hRule="exact" w:val="397"/>
        </w:trPr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CFF097" w14:textId="77777777" w:rsidR="00546BF0" w:rsidRDefault="00546BF0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DB93B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構　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7E753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21B4A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階　層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DD24E" w14:textId="77777777" w:rsidR="00546BF0" w:rsidRDefault="00546BF0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  <w:tc>
          <w:tcPr>
            <w:tcW w:w="21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DCF" w14:textId="77777777" w:rsidR="00546BF0" w:rsidRDefault="00546BF0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93F04" w14:textId="77777777" w:rsidR="00546BF0" w:rsidRDefault="00546BF0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</w:tr>
      <w:tr w:rsidR="00AF228A" w14:paraId="5BFA8383" w14:textId="77777777">
        <w:trPr>
          <w:cantSplit/>
          <w:trHeight w:hRule="exact" w:val="39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DF1E73E" w14:textId="77777777" w:rsidR="00AF228A" w:rsidRDefault="00AF228A">
            <w:pPr>
              <w:spacing w:line="240" w:lineRule="exact"/>
              <w:ind w:right="113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61"/>
                <w:kern w:val="0"/>
                <w:szCs w:val="21"/>
                <w:fitText w:val="1210" w:id="-1463103487"/>
              </w:rPr>
              <w:t>届出設</w:t>
            </w:r>
            <w:r>
              <w:rPr>
                <w:rFonts w:hint="eastAsia"/>
                <w:spacing w:val="2"/>
                <w:kern w:val="0"/>
                <w:szCs w:val="21"/>
                <w:fitText w:val="1210" w:id="-1463103487"/>
              </w:rPr>
              <w:t>備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12012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設備の種類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8379E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</w:tr>
      <w:tr w:rsidR="00AF228A" w14:paraId="232D12D5" w14:textId="77777777">
        <w:trPr>
          <w:cantSplit/>
          <w:trHeight w:hRule="exact" w:val="39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4940DA2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BDFE9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着工（予定）年月日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9C23D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D7AC6" w14:textId="77777777" w:rsidR="00AF228A" w:rsidRDefault="00AF228A">
            <w:pPr>
              <w:jc w:val="center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竣工（予定）年月日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BC4E3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</w:tr>
      <w:tr w:rsidR="00AF228A" w14:paraId="69A38608" w14:textId="77777777">
        <w:trPr>
          <w:cantSplit/>
          <w:trHeight w:hRule="exact" w:val="39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382B1B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A6759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設備の概要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BB88C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</w:p>
        </w:tc>
      </w:tr>
      <w:tr w:rsidR="00AF228A" w14:paraId="3F9008C5" w14:textId="77777777">
        <w:trPr>
          <w:cantSplit/>
          <w:trHeight w:hRule="exact" w:val="39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159E36E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6DCD6" w14:textId="77777777" w:rsidR="00AF228A" w:rsidRDefault="00AF228A">
            <w:pPr>
              <w:spacing w:beforeLines="50" w:before="120" w:line="240" w:lineRule="exact"/>
              <w:ind w:leftChars="47" w:left="114" w:rightChars="74" w:right="179"/>
              <w:jc w:val="distribute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使用する</w:t>
            </w:r>
          </w:p>
          <w:p w14:paraId="5B02CA78" w14:textId="77777777" w:rsidR="00AF228A" w:rsidRDefault="00AF228A">
            <w:pPr>
              <w:spacing w:line="240" w:lineRule="exact"/>
              <w:ind w:leftChars="47" w:left="114" w:rightChars="74" w:right="179"/>
              <w:jc w:val="distribute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燃料・熱源</w:t>
            </w:r>
          </w:p>
          <w:p w14:paraId="151E3770" w14:textId="77777777" w:rsidR="00AF228A" w:rsidRDefault="00AF228A">
            <w:pPr>
              <w:spacing w:afterLines="50" w:after="120" w:line="240" w:lineRule="exact"/>
              <w:ind w:leftChars="47" w:left="114" w:rightChars="74" w:right="179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・加工液</w:t>
            </w:r>
          </w:p>
        </w:tc>
        <w:tc>
          <w:tcPr>
            <w:tcW w:w="3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16EFF" w14:textId="77777777" w:rsidR="00AF228A" w:rsidRDefault="00AF228A">
            <w:pPr>
              <w:spacing w:line="108" w:lineRule="atLeast"/>
              <w:ind w:leftChars="297" w:left="719" w:rightChars="341" w:right="825"/>
              <w:jc w:val="distribute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種類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C0607" w14:textId="77777777" w:rsidR="00AF228A" w:rsidRDefault="00AF228A">
            <w:pPr>
              <w:ind w:leftChars="327" w:left="791" w:rightChars="379" w:right="917"/>
              <w:jc w:val="distribute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使用量</w:t>
            </w:r>
          </w:p>
        </w:tc>
      </w:tr>
      <w:tr w:rsidR="00AF228A" w14:paraId="6B6B291A" w14:textId="77777777">
        <w:trPr>
          <w:cantSplit/>
          <w:trHeight w:hRule="exact" w:val="60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AD3952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CCAC3" w14:textId="77777777" w:rsidR="00AF228A" w:rsidRDefault="00AF228A">
            <w:pPr>
              <w:spacing w:line="215" w:lineRule="exact"/>
              <w:jc w:val="center"/>
              <w:rPr>
                <w:spacing w:val="12"/>
                <w:szCs w:val="21"/>
              </w:rPr>
            </w:pPr>
          </w:p>
        </w:tc>
        <w:tc>
          <w:tcPr>
            <w:tcW w:w="3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BA217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5FA96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</w:tr>
      <w:tr w:rsidR="00AF228A" w14:paraId="3FE057C9" w14:textId="77777777">
        <w:trPr>
          <w:cantSplit/>
          <w:trHeight w:hRule="exact" w:val="39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14B7C5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AB4A3" w14:textId="77777777" w:rsidR="00AF228A" w:rsidRDefault="00AF228A">
            <w:pPr>
              <w:spacing w:line="108" w:lineRule="atLeast"/>
              <w:ind w:leftChars="47" w:left="114" w:rightChars="74" w:right="179"/>
              <w:jc w:val="distribute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安全装置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0DAA2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</w:tr>
      <w:tr w:rsidR="00AF228A" w14:paraId="2A516ED9" w14:textId="77777777">
        <w:trPr>
          <w:trHeight w:hRule="exact" w:val="397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4992E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取扱責任者の職・氏名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5476A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</w:tr>
      <w:tr w:rsidR="00AF228A" w14:paraId="071A27FF" w14:textId="77777777">
        <w:trPr>
          <w:cantSplit/>
          <w:trHeight w:hRule="exact" w:val="397"/>
        </w:trPr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11163D4C" w14:textId="77777777" w:rsidR="00AF228A" w:rsidRDefault="00AF228A">
            <w:pPr>
              <w:spacing w:line="108" w:lineRule="atLeast"/>
              <w:jc w:val="center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工　事</w:t>
            </w:r>
          </w:p>
          <w:p w14:paraId="1D3A4482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施工者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2F608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住　所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583B2" w14:textId="77777777" w:rsidR="00AF228A" w:rsidRDefault="00AF228A">
            <w:pPr>
              <w:ind w:right="199" w:firstLineChars="1700" w:firstLine="3978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（電話　　　　　　　　　）</w:t>
            </w:r>
          </w:p>
        </w:tc>
      </w:tr>
      <w:tr w:rsidR="00AF228A" w14:paraId="1A6763E1" w14:textId="77777777">
        <w:trPr>
          <w:cantSplit/>
          <w:trHeight w:hRule="exact" w:val="397"/>
        </w:trPr>
        <w:tc>
          <w:tcPr>
            <w:tcW w:w="9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17D1D82" w14:textId="77777777" w:rsidR="00AF228A" w:rsidRDefault="00AF228A">
            <w:pPr>
              <w:spacing w:line="215" w:lineRule="exact"/>
              <w:jc w:val="left"/>
              <w:rPr>
                <w:spacing w:val="12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1BCBA" w14:textId="77777777" w:rsidR="00AF228A" w:rsidRDefault="00AF228A">
            <w:pPr>
              <w:spacing w:line="108" w:lineRule="atLeas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氏　名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1DD65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</w:tr>
      <w:tr w:rsidR="00AF228A" w14:paraId="6F56B960" w14:textId="77777777">
        <w:trPr>
          <w:trHeight w:hRule="exact" w:val="457"/>
        </w:trPr>
        <w:tc>
          <w:tcPr>
            <w:tcW w:w="4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F6FB4" w14:textId="77777777" w:rsidR="00AF228A" w:rsidRDefault="00AF228A">
            <w:pPr>
              <w:ind w:leftChars="470" w:left="1137" w:rightChars="488" w:right="1181"/>
              <w:jc w:val="distribute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※受付欄</w:t>
            </w:r>
          </w:p>
        </w:tc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D1260" w14:textId="77777777" w:rsidR="00AF228A" w:rsidRDefault="00AF228A">
            <w:pPr>
              <w:spacing w:line="108" w:lineRule="atLeast"/>
              <w:ind w:leftChars="404" w:left="978" w:rightChars="454" w:right="1099"/>
              <w:jc w:val="distribute"/>
              <w:rPr>
                <w:spacing w:val="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※経過欄</w:t>
            </w:r>
          </w:p>
        </w:tc>
      </w:tr>
      <w:tr w:rsidR="00AF228A" w14:paraId="5FE35128" w14:textId="77777777">
        <w:trPr>
          <w:trHeight w:val="1921"/>
        </w:trPr>
        <w:tc>
          <w:tcPr>
            <w:tcW w:w="472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D12832B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F0D04" w14:textId="77777777" w:rsidR="00AF228A" w:rsidRDefault="00AF228A">
            <w:pPr>
              <w:spacing w:line="108" w:lineRule="atLeast"/>
              <w:jc w:val="left"/>
              <w:rPr>
                <w:spacing w:val="2"/>
                <w:szCs w:val="21"/>
              </w:rPr>
            </w:pPr>
          </w:p>
        </w:tc>
      </w:tr>
    </w:tbl>
    <w:p w14:paraId="2EAD4B5E" w14:textId="77777777" w:rsidR="00AF228A" w:rsidRDefault="00AF228A">
      <w:pPr>
        <w:wordWrap w:val="0"/>
        <w:spacing w:beforeLines="50" w:before="120" w:line="240" w:lineRule="exact"/>
        <w:ind w:right="454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備考　１　この用紙の大きさは、日本工業規格Ａ４とすること。</w:t>
      </w:r>
    </w:p>
    <w:p w14:paraId="493114D6" w14:textId="77777777" w:rsidR="00AF228A" w:rsidRDefault="00AF228A">
      <w:pPr>
        <w:wordWrap w:val="0"/>
        <w:spacing w:line="240" w:lineRule="exact"/>
        <w:ind w:right="226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２　法人にあっては、その名称、代表者氏名、主たる事務所の所在地を記入するこ</w:t>
      </w:r>
    </w:p>
    <w:p w14:paraId="7AF93EB7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　と。</w:t>
      </w:r>
    </w:p>
    <w:p w14:paraId="46E7DEAD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３　階層欄には、屋外に設置する設備にあっては、「屋外」と記入すること。</w:t>
      </w:r>
    </w:p>
    <w:p w14:paraId="485677C7" w14:textId="77777777" w:rsidR="00AF228A" w:rsidRDefault="00AF228A">
      <w:pPr>
        <w:wordWrap w:val="0"/>
        <w:spacing w:line="240" w:lineRule="exact"/>
        <w:ind w:right="226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４　設備の種類欄には、鉄鋼溶解炉、暖房用熱風炉、業務用厨房設備等と記入する</w:t>
      </w:r>
    </w:p>
    <w:p w14:paraId="383DDA78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　こと。</w:t>
      </w:r>
    </w:p>
    <w:p w14:paraId="37F30AE1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５　設備の概要欄に書き込めない事項は、別紙に記載して添付すること。</w:t>
      </w:r>
    </w:p>
    <w:p w14:paraId="01F5390D" w14:textId="77777777" w:rsidR="00AF228A" w:rsidRDefault="00AF228A">
      <w:pPr>
        <w:wordWrap w:val="0"/>
        <w:spacing w:line="240" w:lineRule="exact"/>
        <w:ind w:right="226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６　火花を生ずる設備及び放電加工機以外の設備にあっては、使用量欄には１時間</w:t>
      </w:r>
    </w:p>
    <w:p w14:paraId="379A5CFF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　当たりの入力を記入すること。</w:t>
      </w:r>
    </w:p>
    <w:p w14:paraId="37EE8219" w14:textId="77777777" w:rsidR="00AF228A" w:rsidRDefault="00AF228A">
      <w:pPr>
        <w:wordWrap w:val="0"/>
        <w:spacing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７　※印の欄は、記入しないこと。</w:t>
      </w:r>
    </w:p>
    <w:p w14:paraId="5401D34B" w14:textId="77777777" w:rsidR="00AF228A" w:rsidRDefault="00AF228A">
      <w:pPr>
        <w:wordWrap w:val="0"/>
        <w:spacing w:before="50" w:line="240" w:lineRule="exact"/>
        <w:ind w:right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 xml:space="preserve">　　　　８　当該設備の設計図書を添付すること。</w:t>
      </w:r>
    </w:p>
    <w:sectPr w:rsidR="00AF228A" w:rsidSect="00CE6316">
      <w:endnotePr>
        <w:numStart w:val="0"/>
      </w:endnotePr>
      <w:type w:val="nextColumn"/>
      <w:pgSz w:w="11906" w:h="16838" w:code="9"/>
      <w:pgMar w:top="1247" w:right="851" w:bottom="964" w:left="1304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511C" w14:textId="77777777" w:rsidR="002D6FCD" w:rsidRDefault="002D6FCD">
      <w:r>
        <w:separator/>
      </w:r>
    </w:p>
  </w:endnote>
  <w:endnote w:type="continuationSeparator" w:id="0">
    <w:p w14:paraId="2256ACD5" w14:textId="77777777" w:rsidR="002D6FCD" w:rsidRDefault="002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07CA" w14:textId="77777777" w:rsidR="002D6FCD" w:rsidRDefault="002D6FCD">
      <w:r>
        <w:separator/>
      </w:r>
    </w:p>
  </w:footnote>
  <w:footnote w:type="continuationSeparator" w:id="0">
    <w:p w14:paraId="2DBCF922" w14:textId="77777777" w:rsidR="002D6FCD" w:rsidRDefault="002D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10"/>
    <w:rsid w:val="000A6FAB"/>
    <w:rsid w:val="00103C77"/>
    <w:rsid w:val="001D18D0"/>
    <w:rsid w:val="002D6FCD"/>
    <w:rsid w:val="00315ED5"/>
    <w:rsid w:val="003A3393"/>
    <w:rsid w:val="003C0F6D"/>
    <w:rsid w:val="0041386F"/>
    <w:rsid w:val="00476A10"/>
    <w:rsid w:val="00487F68"/>
    <w:rsid w:val="004B7BF8"/>
    <w:rsid w:val="0050158A"/>
    <w:rsid w:val="00546BF0"/>
    <w:rsid w:val="00572404"/>
    <w:rsid w:val="006B0BA8"/>
    <w:rsid w:val="006E5038"/>
    <w:rsid w:val="0074528C"/>
    <w:rsid w:val="007F4360"/>
    <w:rsid w:val="00877A72"/>
    <w:rsid w:val="00AF228A"/>
    <w:rsid w:val="00B805DD"/>
    <w:rsid w:val="00BC4409"/>
    <w:rsid w:val="00BF78A3"/>
    <w:rsid w:val="00C63C48"/>
    <w:rsid w:val="00C847E4"/>
    <w:rsid w:val="00CE6316"/>
    <w:rsid w:val="00D8567A"/>
    <w:rsid w:val="00F04BFF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69FD3"/>
  <w14:defaultImageDpi w14:val="0"/>
  <w15:docId w15:val="{770044DC-59E5-42C2-B13C-B00B69F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7B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16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C0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pacing w:val="16"/>
      <w:kern w:val="2"/>
      <w:sz w:val="21"/>
    </w:rPr>
  </w:style>
  <w:style w:type="character" w:styleId="a7">
    <w:name w:val="page number"/>
    <w:basedOn w:val="a0"/>
    <w:uiPriority w:val="99"/>
    <w:rsid w:val="003C0F6D"/>
    <w:rPr>
      <w:rFonts w:cs="Times New Roman"/>
    </w:rPr>
  </w:style>
  <w:style w:type="paragraph" w:styleId="a8">
    <w:name w:val="header"/>
    <w:basedOn w:val="a"/>
    <w:link w:val="a9"/>
    <w:uiPriority w:val="99"/>
    <w:rsid w:val="00103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hAnsi="Century" w:cs="Times New Roman"/>
      <w:spacing w:val="1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炉・ボイラー等設置届出書</vt:lpstr>
    </vt:vector>
  </TitlesOfParts>
  <Manager>伊都消防組合予防課</Manager>
  <Company>伊都消防組合消防本部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>伊都消防組合火災予防条例</dc:subject>
  <dc:creator>高野町消防本部</dc:creator>
  <cp:keywords/>
  <dc:description/>
  <cp:lastModifiedBy>中西</cp:lastModifiedBy>
  <cp:revision>4</cp:revision>
  <cp:lastPrinted>2013-10-09T01:54:00Z</cp:lastPrinted>
  <dcterms:created xsi:type="dcterms:W3CDTF">2022-08-25T02:18:00Z</dcterms:created>
  <dcterms:modified xsi:type="dcterms:W3CDTF">2022-09-22T01:27:00Z</dcterms:modified>
</cp:coreProperties>
</file>